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61" w:rsidRDefault="00CE4E61">
      <w:r>
        <w:rPr>
          <w:b/>
        </w:rPr>
        <w:t xml:space="preserve">                                    </w:t>
      </w:r>
      <w:r w:rsidR="004B40C9" w:rsidRPr="005E2855">
        <w:rPr>
          <w:b/>
        </w:rPr>
        <w:t>Konkurs „Wiedzy o sporcie” dla klas 6,7 i 8.</w:t>
      </w:r>
      <w:r w:rsidR="004B40C9">
        <w:t xml:space="preserve"> </w:t>
      </w:r>
    </w:p>
    <w:p w:rsidR="00CE4E61" w:rsidRDefault="00CE4E61">
      <w:r>
        <w:rPr>
          <w:noProof/>
          <w:lang w:eastAsia="pl-PL"/>
        </w:rPr>
        <w:drawing>
          <wp:inline distT="0" distB="0" distL="0" distR="0" wp14:anchorId="7FCE0049" wp14:editId="79D83C3F">
            <wp:extent cx="3169920" cy="1706880"/>
            <wp:effectExtent l="0" t="0" r="0" b="7620"/>
            <wp:docPr id="1" name="Obraz 1" descr="Obrazy sportowe i rekreacyjne - Zdjęcia -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y sportowe i rekreacyjne - Zdjęcia -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73" cy="172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4E61" w:rsidRDefault="00CE4E61"/>
    <w:p w:rsidR="00D47396" w:rsidRDefault="004B40C9" w:rsidP="00CE4E61">
      <w:r>
        <w:t xml:space="preserve">Lekcje </w:t>
      </w:r>
      <w:proofErr w:type="spellStart"/>
      <w:r>
        <w:t>wf</w:t>
      </w:r>
      <w:proofErr w:type="spellEnd"/>
      <w:r>
        <w:t xml:space="preserve">  online</w:t>
      </w:r>
      <w:r w:rsidR="00D47396">
        <w:t xml:space="preserve"> w czasie nauki zdalnej</w:t>
      </w:r>
      <w:r>
        <w:t xml:space="preserve"> były okazją do przekazania Wam wielu ciekawostek związanych z różnymi dyscyplinami sportu, interesującymi sylwetkami sportowców, dbałością</w:t>
      </w:r>
      <w:r w:rsidR="00CE4E61">
        <w:br/>
      </w:r>
      <w:r>
        <w:t xml:space="preserve"> o zdrowie i własną formę fizyczną.</w:t>
      </w:r>
      <w:r w:rsidR="005E2855">
        <w:t xml:space="preserve"> Wielu z Was interesuje się sportem, ogląda relacje w tv z różnych imprez sportowych.</w:t>
      </w:r>
      <w:r w:rsidR="00D47396">
        <w:br/>
      </w:r>
      <w:r w:rsidR="00CE4E61">
        <w:br/>
      </w:r>
      <w:r w:rsidR="00D47396">
        <w:t xml:space="preserve">Zapraszamy  więc </w:t>
      </w:r>
      <w:r w:rsidR="00D47396" w:rsidRPr="00CE4E61">
        <w:rPr>
          <w:b/>
        </w:rPr>
        <w:t>drużyny 2-osobowe</w:t>
      </w:r>
      <w:r w:rsidR="00D47396">
        <w:t xml:space="preserve">  </w:t>
      </w:r>
      <w:r w:rsidR="00D47396" w:rsidRPr="00CE4E61">
        <w:rPr>
          <w:b/>
        </w:rPr>
        <w:t>uczniów klas 6,7 i 8</w:t>
      </w:r>
      <w:r w:rsidR="00D47396">
        <w:t xml:space="preserve"> do zmierzenia się z testem sprawdzają</w:t>
      </w:r>
      <w:r w:rsidR="00CE4E61">
        <w:t>-</w:t>
      </w:r>
      <w:r w:rsidR="00D47396">
        <w:t xml:space="preserve">cym wiedzę z tematyki związanej ze sportem. </w:t>
      </w:r>
      <w:r w:rsidR="00D47396">
        <w:br/>
        <w:t xml:space="preserve">Termin:  </w:t>
      </w:r>
      <w:r w:rsidR="00D47396" w:rsidRPr="00CE4E61">
        <w:rPr>
          <w:b/>
        </w:rPr>
        <w:t>środa 6 kwietnia lekcja 8 i 9</w:t>
      </w:r>
      <w:r w:rsidR="00D47396">
        <w:t xml:space="preserve">  (dopasujemy godzinę do </w:t>
      </w:r>
      <w:r w:rsidR="005E2855">
        <w:t xml:space="preserve">własnego </w:t>
      </w:r>
      <w:r w:rsidR="00D47396">
        <w:t>planu lekcji)</w:t>
      </w:r>
      <w:r w:rsidR="00D47396">
        <w:br/>
        <w:t xml:space="preserve">Miejsce: </w:t>
      </w:r>
      <w:r w:rsidR="00D47396" w:rsidRPr="00CE4E61">
        <w:rPr>
          <w:b/>
        </w:rPr>
        <w:t>sala nr 17 klasy 6</w:t>
      </w:r>
      <w:r w:rsidR="00D47396" w:rsidRPr="00CE4E61">
        <w:rPr>
          <w:b/>
        </w:rPr>
        <w:br/>
        <w:t xml:space="preserve">                sala nr 19 klasy 7 i 8</w:t>
      </w:r>
      <w:r w:rsidR="005E2855" w:rsidRPr="00CE4E61">
        <w:rPr>
          <w:b/>
        </w:rPr>
        <w:br/>
      </w:r>
      <w:r w:rsidR="005E2855">
        <w:t xml:space="preserve">Czas przeznaczony na rozwiązanie testu: </w:t>
      </w:r>
      <w:r w:rsidR="005E2855" w:rsidRPr="00CE4E61">
        <w:rPr>
          <w:b/>
        </w:rPr>
        <w:t>45 min</w:t>
      </w:r>
      <w:r w:rsidR="005E2855" w:rsidRPr="00CE4E61">
        <w:rPr>
          <w:b/>
        </w:rPr>
        <w:br/>
      </w:r>
      <w:r w:rsidR="005E2855">
        <w:t xml:space="preserve">Nagrody: drobne upominki sportowe dla zwycięzców poszczególnych grup wiekowych; dodatkowa ocena za aktywność  pozalekcyjną z </w:t>
      </w:r>
      <w:proofErr w:type="spellStart"/>
      <w:r w:rsidR="005E2855">
        <w:t>wf</w:t>
      </w:r>
      <w:proofErr w:type="spellEnd"/>
      <w:r w:rsidR="005E2855">
        <w:br/>
        <w:t xml:space="preserve">Organizatorzy: nauczyciele </w:t>
      </w:r>
      <w:proofErr w:type="spellStart"/>
      <w:r w:rsidR="005E2855">
        <w:t>wf</w:t>
      </w:r>
      <w:proofErr w:type="spellEnd"/>
      <w:r w:rsidR="005E2855">
        <w:t xml:space="preserve">  Beata Krzyżanowska i Magdalena Kania</w:t>
      </w:r>
    </w:p>
    <w:p w:rsidR="00D47396" w:rsidRDefault="00D47396" w:rsidP="00CE4E61"/>
    <w:sectPr w:rsidR="00D4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C9"/>
    <w:rsid w:val="004B40C9"/>
    <w:rsid w:val="005E2855"/>
    <w:rsid w:val="00CE4E61"/>
    <w:rsid w:val="00D47396"/>
    <w:rsid w:val="00E6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05B6"/>
  <w15:chartTrackingRefBased/>
  <w15:docId w15:val="{25CE52A1-3D44-4144-93A8-C711634E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Krzyżanowska</dc:creator>
  <cp:keywords/>
  <dc:description/>
  <cp:lastModifiedBy>Beata Krzyżanowska</cp:lastModifiedBy>
  <cp:revision>1</cp:revision>
  <dcterms:created xsi:type="dcterms:W3CDTF">2022-03-30T07:56:00Z</dcterms:created>
  <dcterms:modified xsi:type="dcterms:W3CDTF">2022-03-30T08:33:00Z</dcterms:modified>
</cp:coreProperties>
</file>